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01" w:rsidRDefault="00BD2BE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D2201">
        <w:rPr>
          <w:rFonts w:ascii="Times New Roman" w:hAnsi="Times New Roman" w:cs="Times New Roman"/>
          <w:color w:val="FF0000"/>
          <w:sz w:val="28"/>
          <w:szCs w:val="28"/>
        </w:rPr>
        <w:t>Сценарий развлечения в детском саду «Пришла Коляда, отворяй ворота!» для детей старшей группы.</w:t>
      </w:r>
    </w:p>
    <w:p w:rsidR="00BD2BE3" w:rsidRPr="004D2201" w:rsidRDefault="00BD2BE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D2201">
        <w:rPr>
          <w:rFonts w:ascii="Times New Roman" w:hAnsi="Times New Roman" w:cs="Times New Roman"/>
          <w:color w:val="FF0000"/>
          <w:sz w:val="28"/>
          <w:szCs w:val="28"/>
        </w:rPr>
        <w:t>Цель:</w:t>
      </w: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Приобщение детей к истокам русской народной культуры.</w:t>
      </w:r>
    </w:p>
    <w:p w:rsidR="00BD2BE3" w:rsidRPr="004D2201" w:rsidRDefault="00BD2BE3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FF0000"/>
          <w:sz w:val="28"/>
          <w:szCs w:val="28"/>
        </w:rPr>
        <w:t>Задачи:</w:t>
      </w: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1.познакомить с обрядом </w:t>
      </w:r>
      <w:proofErr w:type="spellStart"/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колядования</w:t>
      </w:r>
      <w:proofErr w:type="spellEnd"/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BD2BE3" w:rsidRPr="004D2201" w:rsidRDefault="00BD2BE3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2.приобщать детей к народным играм, песням, колядкам, пляскам.</w:t>
      </w:r>
    </w:p>
    <w:p w:rsidR="00BD2BE3" w:rsidRPr="004D2201" w:rsidRDefault="00BD2BE3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3. воспитывать интерес и уважение к прошлому, к истории и культуре своего народа.</w:t>
      </w:r>
    </w:p>
    <w:p w:rsidR="00BD2BE3" w:rsidRPr="004D2201" w:rsidRDefault="00BD2BE3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Материалы и оборудование: домик, музыкальные шумовые инструменты, платочек и маска бабы Яги для игр.</w:t>
      </w:r>
    </w:p>
    <w:p w:rsidR="00BD2BE3" w:rsidRPr="004D2201" w:rsidRDefault="00BD2BE3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Предварительная работа: разучивание колядок, хороводов, игр.</w:t>
      </w:r>
    </w:p>
    <w:p w:rsidR="00BD2BE3" w:rsidRPr="004D2201" w:rsidRDefault="00BD2BE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D2201">
        <w:rPr>
          <w:rFonts w:ascii="Times New Roman" w:hAnsi="Times New Roman" w:cs="Times New Roman"/>
          <w:color w:val="FF0000"/>
          <w:sz w:val="28"/>
          <w:szCs w:val="28"/>
        </w:rPr>
        <w:t>Ход развлечения:</w:t>
      </w:r>
    </w:p>
    <w:p w:rsidR="00BD2BE3" w:rsidRPr="004D2201" w:rsidRDefault="00BD2BE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Звучит русская народная мелодия. Заходят ряженые (дети), играют на музыкальных инструментах, осыпают зрителей зерном и поют песенку:</w:t>
      </w:r>
    </w:p>
    <w:p w:rsidR="00BD2BE3" w:rsidRPr="004D2201" w:rsidRDefault="00BD2BE3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Сею, сею, </w:t>
      </w:r>
      <w:proofErr w:type="spellStart"/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посеваю</w:t>
      </w:r>
      <w:proofErr w:type="spellEnd"/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BD2BE3" w:rsidRPr="004D2201" w:rsidRDefault="00BD2BE3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 Рождеством Вас поздравляю!</w:t>
      </w:r>
    </w:p>
    <w:p w:rsidR="00BD2BE3" w:rsidRPr="004D2201" w:rsidRDefault="00BD2BE3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Пришла Коляда,</w:t>
      </w:r>
    </w:p>
    <w:p w:rsidR="00BD2BE3" w:rsidRPr="004D2201" w:rsidRDefault="00BD2BE3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</w:t>
      </w:r>
      <w:r w:rsidR="000D7B0A"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тво</w:t>
      </w: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ряйте ворота!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Эй, хозяева, спешите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Ворота-то отворите!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Открывайте поскорей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Приглашайте-ка гостей!</w:t>
      </w:r>
    </w:p>
    <w:p w:rsidR="00FB6A2E" w:rsidRPr="004D2201" w:rsidRDefault="00FB6A2E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Подходят к домику, стучатся.</w:t>
      </w:r>
    </w:p>
    <w:p w:rsidR="00FB6A2E" w:rsidRPr="004D2201" w:rsidRDefault="00FB6A2E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Ряженые: Дома ли хозяюшка?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Появляется хозяйка.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Хозяйка: Дома я, дома</w:t>
      </w:r>
      <w:proofErr w:type="gramStart"/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Ряженые</w:t>
      </w:r>
      <w:proofErr w:type="gramStart"/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:</w:t>
      </w:r>
      <w:proofErr w:type="gramEnd"/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Желаем счастья здоровья в Новом году!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Ряженые: Чем, хозяйка, нас одаришь,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Что ты нам сейчас подаришь?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Хозяйка: Не плясали и не пели, угощенья захотели. Погоди же постойте, песенку мне спойте.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Ряженые поют: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Коляда, коляда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Накануне Рождества!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Коляда, коляда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Отворяй ворота!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Коляда, коляда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Горе не беда!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 бывает коляда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gramStart"/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 кануне</w:t>
      </w:r>
      <w:proofErr w:type="gramEnd"/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Рождества!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Хозяйка: Хорошо поете, а играть умеете?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Проводятся русские народные игры: «Бабка </w:t>
      </w:r>
      <w:proofErr w:type="spellStart"/>
      <w:r w:rsidRPr="004D220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Ежка</w:t>
      </w:r>
      <w:proofErr w:type="spellEnd"/>
      <w:r w:rsidRPr="004D220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», Горелки с платочком»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Хозяйка: Хорошо играете, а загадки разгадаете?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Загадки: 1.Он слетает белой стаей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 сияет на лету.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Он звездой прохладной тает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 ладони и во рту (снег).</w:t>
      </w: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2.Что за звездочка такая</w:t>
      </w:r>
    </w:p>
    <w:p w:rsidR="000D7B0A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 пальто и на платке_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Вся сквозная, вырезная,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 возьмешь вода в руке? (снежинка)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3.Зацепилась за карниз,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Головой свисает вниз.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Акробатка –</w:t>
      </w:r>
      <w:r w:rsidR="00FB6A2E"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FB6A2E"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кроха</w:t>
      </w: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тулька</w:t>
      </w:r>
      <w:proofErr w:type="spellEnd"/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Зимний леденец… сосулька.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4.Все его боятся,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Больно может он кусаться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Прячьте уши, прячьте нос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Ведь на улице</w:t>
      </w:r>
      <w:proofErr w:type="gramStart"/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….</w:t>
      </w:r>
      <w:proofErr w:type="gramEnd"/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мороз.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Хозяйка: И загадки разгадали. А теперь пора плясать, себя в танце показать.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Общая пляска-хоровод.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(</w:t>
      </w:r>
      <w:proofErr w:type="gramStart"/>
      <w:r w:rsidRPr="004D220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</w:t>
      </w:r>
      <w:proofErr w:type="gramEnd"/>
      <w:r w:rsidRPr="004D220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од музыку группы Иван купала «Коляда»)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Хозяйка: Вы и пели и плясали и играли, в удивленье. Заслужили вы за это угощенье!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Хозяйка: Вот вам конфет кулек,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Да калачей лоток.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Вот мешочек с пятаками, расплачусь я с вами!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Ряженые: </w:t>
      </w:r>
      <w:r w:rsidR="00FB6A2E"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1.</w:t>
      </w: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Кто нам дал конфет</w:t>
      </w: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Тому год жить без бед!</w:t>
      </w:r>
    </w:p>
    <w:p w:rsidR="00FB6A2E" w:rsidRPr="004D2201" w:rsidRDefault="00FB6A2E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2. Кто нам дал пятачок</w:t>
      </w:r>
    </w:p>
    <w:p w:rsidR="00FB6A2E" w:rsidRPr="004D2201" w:rsidRDefault="00FB6A2E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Тому счастья мешок!</w:t>
      </w:r>
    </w:p>
    <w:p w:rsidR="00FB6A2E" w:rsidRPr="004D2201" w:rsidRDefault="00FB6A2E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3. Кто угостил нас калачом</w:t>
      </w:r>
    </w:p>
    <w:p w:rsidR="00FB6A2E" w:rsidRPr="004D2201" w:rsidRDefault="00FB6A2E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Тот будет богачом!</w:t>
      </w:r>
    </w:p>
    <w:p w:rsidR="00FB6A2E" w:rsidRPr="004D2201" w:rsidRDefault="00FB6A2E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Хозяйка: Приходила Коляда</w:t>
      </w:r>
    </w:p>
    <w:p w:rsidR="00FB6A2E" w:rsidRPr="004D2201" w:rsidRDefault="00FB6A2E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 колядой была звезда.</w:t>
      </w:r>
    </w:p>
    <w:p w:rsidR="00FB6A2E" w:rsidRPr="004D2201" w:rsidRDefault="00FB6A2E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Ты куда пошла опять, Коляда?</w:t>
      </w:r>
    </w:p>
    <w:p w:rsidR="00FB6A2E" w:rsidRPr="004D2201" w:rsidRDefault="00FB6A2E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Ряженые: Колядовать!</w:t>
      </w:r>
    </w:p>
    <w:p w:rsidR="00FB6A2E" w:rsidRPr="004D2201" w:rsidRDefault="00FB6A2E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D220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Под игру шумовых </w:t>
      </w:r>
      <w:proofErr w:type="gramStart"/>
      <w:r w:rsidRPr="004D220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инструментах</w:t>
      </w:r>
      <w:proofErr w:type="gramEnd"/>
      <w:r w:rsidRPr="004D220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и пляску ряженые покидают музыкальный зал.</w:t>
      </w:r>
    </w:p>
    <w:p w:rsidR="00FB6A2E" w:rsidRPr="004D2201" w:rsidRDefault="00FB6A2E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B6A2E" w:rsidRPr="004D2201" w:rsidRDefault="00FB6A2E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1D55A5" w:rsidRPr="004D2201" w:rsidRDefault="001D55A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0D7B0A" w:rsidRPr="004D2201" w:rsidRDefault="000D7B0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D2BE3" w:rsidRPr="004D2201" w:rsidRDefault="00BD2BE3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sectPr w:rsidR="00BD2BE3" w:rsidRPr="004D2201" w:rsidSect="00BD2B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2BE3"/>
    <w:rsid w:val="000A658B"/>
    <w:rsid w:val="000D7B0A"/>
    <w:rsid w:val="001D55A5"/>
    <w:rsid w:val="004D2201"/>
    <w:rsid w:val="00BD2BE3"/>
    <w:rsid w:val="00CF484F"/>
    <w:rsid w:val="00FB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2015-11-10T15:09:00Z</cp:lastPrinted>
  <dcterms:created xsi:type="dcterms:W3CDTF">2015-10-29T14:03:00Z</dcterms:created>
  <dcterms:modified xsi:type="dcterms:W3CDTF">2015-11-10T15:10:00Z</dcterms:modified>
</cp:coreProperties>
</file>